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7CD" w:rsidRDefault="005D53D1" w:rsidP="005D53D1">
      <w:pPr>
        <w:jc w:val="center"/>
        <w:rPr>
          <w:rFonts w:ascii="Times New Roman" w:hAnsi="Times New Roman" w:cs="Times New Roman"/>
          <w:sz w:val="27"/>
          <w:szCs w:val="27"/>
        </w:rPr>
      </w:pPr>
      <w:r>
        <w:rPr>
          <w:rFonts w:ascii="Times New Roman" w:hAnsi="Times New Roman" w:cs="Times New Roman"/>
          <w:sz w:val="27"/>
          <w:szCs w:val="27"/>
        </w:rPr>
        <w:t>Oral History Report</w:t>
      </w:r>
    </w:p>
    <w:p w:rsidR="005D53D1" w:rsidRDefault="005D53D1" w:rsidP="005D53D1">
      <w:pPr>
        <w:jc w:val="center"/>
        <w:rPr>
          <w:rFonts w:ascii="Times New Roman" w:hAnsi="Times New Roman" w:cs="Times New Roman"/>
          <w:sz w:val="27"/>
          <w:szCs w:val="27"/>
        </w:rPr>
      </w:pPr>
      <w:proofErr w:type="spellStart"/>
      <w:r>
        <w:rPr>
          <w:rFonts w:ascii="Times New Roman" w:hAnsi="Times New Roman" w:cs="Times New Roman"/>
          <w:sz w:val="27"/>
          <w:szCs w:val="27"/>
        </w:rPr>
        <w:t>Onan</w:t>
      </w:r>
      <w:proofErr w:type="spellEnd"/>
      <w:r>
        <w:rPr>
          <w:rFonts w:ascii="Times New Roman" w:hAnsi="Times New Roman" w:cs="Times New Roman"/>
          <w:sz w:val="27"/>
          <w:szCs w:val="27"/>
        </w:rPr>
        <w:t xml:space="preserve"> “Tripp” Floyd</w:t>
      </w:r>
    </w:p>
    <w:p w:rsidR="005D53D1" w:rsidRDefault="005D53D1" w:rsidP="005D53D1">
      <w:pPr>
        <w:rPr>
          <w:rFonts w:ascii="Times New Roman" w:hAnsi="Times New Roman" w:cs="Times New Roman"/>
          <w:sz w:val="27"/>
          <w:szCs w:val="27"/>
        </w:rPr>
      </w:pPr>
    </w:p>
    <w:p w:rsidR="005D53D1" w:rsidRPr="007467CD" w:rsidRDefault="005D53D1" w:rsidP="00C317F6">
      <w:pPr>
        <w:spacing w:line="480" w:lineRule="auto"/>
        <w:rPr>
          <w:rFonts w:ascii="Times New Roman" w:hAnsi="Times New Roman" w:cs="Times New Roman"/>
          <w:sz w:val="24"/>
          <w:szCs w:val="24"/>
        </w:rPr>
      </w:pPr>
      <w:r>
        <w:rPr>
          <w:rFonts w:ascii="Times New Roman" w:hAnsi="Times New Roman" w:cs="Times New Roman"/>
          <w:sz w:val="27"/>
          <w:szCs w:val="27"/>
        </w:rPr>
        <w:tab/>
        <w:t xml:space="preserve">When I first approached the Oral history project I planned on addressing my grandparents on both sides of the family and work down from them.  However, my dad’s parents could not be reached and my mom’s parents are in and out of the hospital.  Due to the inability to effectively interview </w:t>
      </w:r>
      <w:proofErr w:type="gramStart"/>
      <w:r>
        <w:rPr>
          <w:rFonts w:ascii="Times New Roman" w:hAnsi="Times New Roman" w:cs="Times New Roman"/>
          <w:sz w:val="27"/>
          <w:szCs w:val="27"/>
        </w:rPr>
        <w:t>them</w:t>
      </w:r>
      <w:proofErr w:type="gramEnd"/>
      <w:r>
        <w:rPr>
          <w:rFonts w:ascii="Times New Roman" w:hAnsi="Times New Roman" w:cs="Times New Roman"/>
          <w:sz w:val="27"/>
          <w:szCs w:val="27"/>
        </w:rPr>
        <w:t xml:space="preserve"> led me to commit my project to my immediate family and events in my personal life.  My idea was to make a timeline of important dates in my family’s life.  Then for my personal history, I focused on major events in the last 22 years, where I was at the time and how it affected me.  With that I mind I chose to address the O.J. Simpson trials that </w:t>
      </w:r>
      <w:r w:rsidR="00D91C5C">
        <w:rPr>
          <w:rFonts w:ascii="Times New Roman" w:hAnsi="Times New Roman" w:cs="Times New Roman"/>
          <w:sz w:val="27"/>
          <w:szCs w:val="27"/>
        </w:rPr>
        <w:t xml:space="preserve">gripped the nation.  I discussed the September 11 attacks and the speed of American response against the terrorists and terrorist supporters.  I talked about my time in Korea and major events that happened and the relations between the North and South at the time.  And last, but certainly not least, the birth of my first and only Nephew.  For each of these events I interviewed, reminisced and discussed their thoughts about what happened and what they were doing at that time.  It was interesting to discuss things now and compare them to how we felt at the time.  The really interesting part was doing the research for the historical events.  For example, I was unaware of exactly how fast we began operations in Afghanistan.  I enjoyed this project and feel that it could be a great way to build global perspective within the classroom. </w:t>
      </w:r>
    </w:p>
    <w:sectPr w:rsidR="005D53D1" w:rsidRPr="007467CD" w:rsidSect="002C06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25E69"/>
    <w:rsid w:val="000E4E5F"/>
    <w:rsid w:val="001E5ECC"/>
    <w:rsid w:val="001F2947"/>
    <w:rsid w:val="00215E47"/>
    <w:rsid w:val="00257E01"/>
    <w:rsid w:val="002C064E"/>
    <w:rsid w:val="003B6C39"/>
    <w:rsid w:val="003B7581"/>
    <w:rsid w:val="003E27C5"/>
    <w:rsid w:val="003E65CB"/>
    <w:rsid w:val="005D53D1"/>
    <w:rsid w:val="005D7EA5"/>
    <w:rsid w:val="00642AFC"/>
    <w:rsid w:val="0071558E"/>
    <w:rsid w:val="007467CD"/>
    <w:rsid w:val="0078738B"/>
    <w:rsid w:val="00821256"/>
    <w:rsid w:val="009A7E30"/>
    <w:rsid w:val="00A472E9"/>
    <w:rsid w:val="00A47D52"/>
    <w:rsid w:val="00B25E69"/>
    <w:rsid w:val="00C317F6"/>
    <w:rsid w:val="00CA10D3"/>
    <w:rsid w:val="00CC4CB4"/>
    <w:rsid w:val="00CC594E"/>
    <w:rsid w:val="00D91C5C"/>
    <w:rsid w:val="00EC318F"/>
    <w:rsid w:val="00EC59DC"/>
    <w:rsid w:val="00F71A12"/>
    <w:rsid w:val="00F77C2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6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5E6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7E3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8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cp:lastModifiedBy>
  <cp:revision>3</cp:revision>
  <dcterms:created xsi:type="dcterms:W3CDTF">2011-12-12T07:05:00Z</dcterms:created>
  <dcterms:modified xsi:type="dcterms:W3CDTF">2011-12-12T07:05:00Z</dcterms:modified>
</cp:coreProperties>
</file>